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E195" w14:textId="51FBEACD" w:rsidR="001F7525" w:rsidRDefault="001F7525" w:rsidP="001F75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D67D718" w14:textId="60C67C13" w:rsidR="00E2182F" w:rsidRPr="00E2182F" w:rsidRDefault="00E2182F" w:rsidP="00E21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Дорогие друзья!</w:t>
      </w:r>
    </w:p>
    <w:p w14:paraId="117D9364" w14:textId="748C4425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Приглашаем Вас, до 31 мая, посетить единственную в России «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Иммерсивную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 xml:space="preserve"> выставку легендарного путешественника и художника Федора Конюхова», </w:t>
      </w:r>
      <w:r w:rsidR="00EC5EE1">
        <w:rPr>
          <w:rFonts w:ascii="Times New Roman" w:hAnsi="Times New Roman" w:cs="Times New Roman"/>
          <w:sz w:val="28"/>
          <w:szCs w:val="28"/>
        </w:rPr>
        <w:br/>
      </w:r>
      <w:r w:rsidRPr="00E218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>-на-Дону, ул. Б. Садовая 122, Арт-пространство кинотеатра «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>».</w:t>
      </w:r>
    </w:p>
    <w:p w14:paraId="768919F2" w14:textId="4D268289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 xml:space="preserve">Выставка включает в себя 65 подлинных работ художника, интерактивные изображения картин, созданные с помощью современных цифровых технологий, объемные фотозоны и декорации со старинной морской атрибутикой, 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инсталяции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 xml:space="preserve"> </w:t>
      </w:r>
      <w:r w:rsidR="009A1CA6">
        <w:rPr>
          <w:rFonts w:ascii="Times New Roman" w:hAnsi="Times New Roman" w:cs="Times New Roman"/>
          <w:sz w:val="28"/>
          <w:szCs w:val="28"/>
        </w:rPr>
        <w:br/>
      </w:r>
      <w:r w:rsidRPr="00E2182F">
        <w:rPr>
          <w:rFonts w:ascii="Times New Roman" w:hAnsi="Times New Roman" w:cs="Times New Roman"/>
          <w:sz w:val="28"/>
          <w:szCs w:val="28"/>
        </w:rPr>
        <w:t>в сопровождении голоса Федора Конюхова, которые оснащены театральными декорациями и IT технологиями.</w:t>
      </w:r>
    </w:p>
    <w:p w14:paraId="78C3CBEB" w14:textId="77777777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Режим работы: ежедневно с 12:00 до 20:00 (</w:t>
      </w:r>
      <w:r w:rsidRPr="00E2182F">
        <w:rPr>
          <w:rFonts w:ascii="Times New Roman" w:hAnsi="Times New Roman" w:cs="Times New Roman"/>
          <w:i/>
          <w:iCs/>
          <w:sz w:val="28"/>
          <w:szCs w:val="28"/>
        </w:rPr>
        <w:t>05.05.2024 года – выходной</w:t>
      </w:r>
      <w:r w:rsidRPr="00E2182F">
        <w:rPr>
          <w:rFonts w:ascii="Times New Roman" w:hAnsi="Times New Roman" w:cs="Times New Roman"/>
          <w:sz w:val="28"/>
          <w:szCs w:val="28"/>
        </w:rPr>
        <w:t>).</w:t>
      </w:r>
    </w:p>
    <w:p w14:paraId="2D5D8498" w14:textId="579210F3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Для посетителей выставки бесплатная парковка, въезд с ул. Социалистической.</w:t>
      </w:r>
    </w:p>
    <w:p w14:paraId="691789B3" w14:textId="79ACBED2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 xml:space="preserve">Стоимость билета – 750 руб., а по 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 xml:space="preserve"> "УМП" – 550 руб.</w:t>
      </w:r>
    </w:p>
    <w:p w14:paraId="470A8A11" w14:textId="5F725697" w:rsidR="00E2182F" w:rsidRP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Экскурсионное сопровождение – 3500 руб.</w:t>
      </w:r>
    </w:p>
    <w:p w14:paraId="4D9A166E" w14:textId="596A8EF2" w:rsidR="00E2182F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2182F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E2182F">
        <w:rPr>
          <w:rFonts w:ascii="Times New Roman" w:hAnsi="Times New Roman" w:cs="Times New Roman"/>
          <w:sz w:val="28"/>
          <w:szCs w:val="28"/>
        </w:rPr>
        <w:t xml:space="preserve"> «ДЛЯ ДРУЗЕЙ», для организованных групп от 8 человек </w:t>
      </w:r>
      <w:r w:rsidR="009A1CA6">
        <w:rPr>
          <w:rFonts w:ascii="Times New Roman" w:hAnsi="Times New Roman" w:cs="Times New Roman"/>
          <w:sz w:val="28"/>
          <w:szCs w:val="28"/>
        </w:rPr>
        <w:br/>
      </w:r>
      <w:r w:rsidRPr="00E2182F">
        <w:rPr>
          <w:rFonts w:ascii="Times New Roman" w:hAnsi="Times New Roman" w:cs="Times New Roman"/>
          <w:sz w:val="28"/>
          <w:szCs w:val="28"/>
        </w:rPr>
        <w:t>– экскурсионное сопровождение по картинам в подарок.</w:t>
      </w:r>
    </w:p>
    <w:p w14:paraId="1C46DDA9" w14:textId="3623E9AB" w:rsidR="00B1064C" w:rsidRDefault="00E2182F" w:rsidP="00E2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E2182F">
        <w:rPr>
          <w:rFonts w:ascii="Times New Roman" w:hAnsi="Times New Roman" w:cs="Times New Roman"/>
          <w:sz w:val="28"/>
          <w:szCs w:val="28"/>
        </w:rPr>
        <w:t xml:space="preserve"> для справок: 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182F">
        <w:rPr>
          <w:rFonts w:ascii="Times New Roman" w:hAnsi="Times New Roman" w:cs="Times New Roman"/>
          <w:sz w:val="28"/>
          <w:szCs w:val="28"/>
        </w:rPr>
        <w:t>918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82F">
        <w:rPr>
          <w:rFonts w:ascii="Times New Roman" w:hAnsi="Times New Roman" w:cs="Times New Roman"/>
          <w:sz w:val="28"/>
          <w:szCs w:val="28"/>
        </w:rPr>
        <w:t xml:space="preserve"> 077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182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182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DC076" w14:textId="10CD85C5" w:rsidR="00E2182F" w:rsidRPr="00E2182F" w:rsidRDefault="00EC5EE1" w:rsidP="00EC5EE1">
      <w:pPr>
        <w:tabs>
          <w:tab w:val="left" w:pos="496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2A346E" wp14:editId="684949E8">
            <wp:simplePos x="0" y="0"/>
            <wp:positionH relativeFrom="margin">
              <wp:posOffset>1277620</wp:posOffset>
            </wp:positionH>
            <wp:positionV relativeFrom="margin">
              <wp:posOffset>3809365</wp:posOffset>
            </wp:positionV>
            <wp:extent cx="3914775" cy="4989195"/>
            <wp:effectExtent l="0" t="0" r="9525" b="1905"/>
            <wp:wrapSquare wrapText="bothSides"/>
            <wp:docPr id="2104360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98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F471F" w14:textId="3A314FC2" w:rsidR="00E2182F" w:rsidRPr="00E2182F" w:rsidRDefault="00E2182F" w:rsidP="00E2182F"/>
    <w:p w14:paraId="5421F85B" w14:textId="2F369A52" w:rsidR="00E2182F" w:rsidRPr="00E2182F" w:rsidRDefault="00E2182F" w:rsidP="00E2182F"/>
    <w:p w14:paraId="0FF3CAF5" w14:textId="0E69533D" w:rsidR="00E2182F" w:rsidRPr="00E2182F" w:rsidRDefault="00E2182F" w:rsidP="00E2182F"/>
    <w:p w14:paraId="0D59D9D4" w14:textId="35AFE67E" w:rsidR="00E2182F" w:rsidRPr="00E2182F" w:rsidRDefault="00E2182F" w:rsidP="00E2182F"/>
    <w:p w14:paraId="4D9AF824" w14:textId="77777777" w:rsidR="00E2182F" w:rsidRPr="00E2182F" w:rsidRDefault="00E2182F" w:rsidP="00E2182F"/>
    <w:p w14:paraId="067E5EE6" w14:textId="77777777" w:rsidR="00E2182F" w:rsidRDefault="00E2182F" w:rsidP="00E2182F">
      <w:pPr>
        <w:rPr>
          <w:rFonts w:ascii="Times New Roman" w:hAnsi="Times New Roman" w:cs="Times New Roman"/>
          <w:sz w:val="28"/>
          <w:szCs w:val="28"/>
        </w:rPr>
      </w:pPr>
    </w:p>
    <w:p w14:paraId="037542F8" w14:textId="4496D1CD" w:rsidR="00E2182F" w:rsidRPr="00E2182F" w:rsidRDefault="00E2182F" w:rsidP="00E2182F">
      <w:pPr>
        <w:tabs>
          <w:tab w:val="left" w:pos="9375"/>
        </w:tabs>
      </w:pPr>
      <w:r>
        <w:tab/>
      </w:r>
    </w:p>
    <w:sectPr w:rsidR="00E2182F" w:rsidRPr="00E2182F" w:rsidSect="00E235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C"/>
    <w:rsid w:val="000611D2"/>
    <w:rsid w:val="001F7525"/>
    <w:rsid w:val="009A1CA6"/>
    <w:rsid w:val="00B1064C"/>
    <w:rsid w:val="00B613C0"/>
    <w:rsid w:val="00DA6CB9"/>
    <w:rsid w:val="00E2182F"/>
    <w:rsid w:val="00E2357A"/>
    <w:rsid w:val="00E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1511"/>
  <w15:chartTrackingRefBased/>
  <w15:docId w15:val="{A2C552D9-DDFD-4622-8B9D-FE79B43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2024-05-03T08:39:00Z</cp:lastPrinted>
  <dcterms:created xsi:type="dcterms:W3CDTF">2024-05-03T08:12:00Z</dcterms:created>
  <dcterms:modified xsi:type="dcterms:W3CDTF">2024-05-03T11:32:00Z</dcterms:modified>
</cp:coreProperties>
</file>